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38" w:type="dxa"/>
        <w:tblLook w:val="04A0" w:firstRow="1" w:lastRow="0" w:firstColumn="1" w:lastColumn="0" w:noHBand="0" w:noVBand="1"/>
      </w:tblPr>
      <w:tblGrid>
        <w:gridCol w:w="1609"/>
        <w:gridCol w:w="7529"/>
      </w:tblGrid>
      <w:tr w:rsidR="00B71C3C" w:rsidTr="00547A9B">
        <w:trPr>
          <w:trHeight w:val="821"/>
        </w:trPr>
        <w:tc>
          <w:tcPr>
            <w:tcW w:w="1609" w:type="dxa"/>
          </w:tcPr>
          <w:p w:rsidR="00B71C3C" w:rsidRDefault="00DE1621" w:rsidP="00B71C3C">
            <w:pPr>
              <w:jc w:val="center"/>
            </w:pPr>
            <w:r>
              <w:t xml:space="preserve">   </w:t>
            </w:r>
            <w:r w:rsidR="00B71C3C">
              <w:t>FECHA</w:t>
            </w:r>
          </w:p>
        </w:tc>
        <w:tc>
          <w:tcPr>
            <w:tcW w:w="7529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1911D4">
            <w:r>
              <w:t>02/11/2020</w:t>
            </w:r>
          </w:p>
        </w:tc>
        <w:tc>
          <w:tcPr>
            <w:tcW w:w="7529" w:type="dxa"/>
          </w:tcPr>
          <w:p w:rsidR="00225248" w:rsidRDefault="001911D4">
            <w:r>
              <w:t>DIA FESTIVO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1911D4">
            <w:r>
              <w:t>03/11/2020</w:t>
            </w:r>
          </w:p>
        </w:tc>
        <w:tc>
          <w:tcPr>
            <w:tcW w:w="7529" w:type="dxa"/>
          </w:tcPr>
          <w:p w:rsidR="002352E0" w:rsidRDefault="002352E0" w:rsidP="002352E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(4 personas, asuntos personales)</w:t>
            </w:r>
          </w:p>
          <w:p w:rsidR="002352E0" w:rsidRDefault="002352E0" w:rsidP="002352E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2352E0" w:rsidP="002352E0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225248">
        <w:trPr>
          <w:trHeight w:val="340"/>
        </w:trPr>
        <w:tc>
          <w:tcPr>
            <w:tcW w:w="1609" w:type="dxa"/>
          </w:tcPr>
          <w:p w:rsidR="00B71C3C" w:rsidRDefault="001911D4">
            <w:r>
              <w:t>04/11/2020</w:t>
            </w:r>
          </w:p>
        </w:tc>
        <w:tc>
          <w:tcPr>
            <w:tcW w:w="7529" w:type="dxa"/>
          </w:tcPr>
          <w:p w:rsidR="00225248" w:rsidRDefault="002352E0" w:rsidP="00FA3C6E">
            <w:r>
              <w:t>Sale a Los Asmoles y San Rafael, asunto a veces del camino y biodigestores.</w:t>
            </w:r>
          </w:p>
        </w:tc>
      </w:tr>
      <w:tr w:rsidR="00B71C3C" w:rsidTr="00DE1621">
        <w:trPr>
          <w:trHeight w:val="314"/>
        </w:trPr>
        <w:tc>
          <w:tcPr>
            <w:tcW w:w="1609" w:type="dxa"/>
          </w:tcPr>
          <w:p w:rsidR="00B71C3C" w:rsidRDefault="001911D4">
            <w:r>
              <w:t>05/11/2020</w:t>
            </w:r>
          </w:p>
        </w:tc>
        <w:tc>
          <w:tcPr>
            <w:tcW w:w="7529" w:type="dxa"/>
          </w:tcPr>
          <w:p w:rsidR="00B71C3C" w:rsidRPr="00886542" w:rsidRDefault="00B71C3C" w:rsidP="00E70DDD">
            <w:pPr>
              <w:rPr>
                <w:rFonts w:cs="Arial"/>
                <w:szCs w:val="24"/>
              </w:rPr>
            </w:pP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1911D4">
            <w:r>
              <w:t>06/11/2020</w:t>
            </w:r>
          </w:p>
        </w:tc>
        <w:tc>
          <w:tcPr>
            <w:tcW w:w="7529" w:type="dxa"/>
          </w:tcPr>
          <w:p w:rsidR="00CD6263" w:rsidRPr="00DE1621" w:rsidRDefault="002352E0" w:rsidP="002252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Asunto con Director de Obras Públicas.</w:t>
            </w:r>
          </w:p>
        </w:tc>
      </w:tr>
      <w:tr w:rsidR="00B71C3C" w:rsidTr="00DE1621">
        <w:trPr>
          <w:trHeight w:val="366"/>
        </w:trPr>
        <w:tc>
          <w:tcPr>
            <w:tcW w:w="1609" w:type="dxa"/>
          </w:tcPr>
          <w:p w:rsidR="00B71C3C" w:rsidRDefault="001911D4">
            <w:r>
              <w:t>09/11/2020</w:t>
            </w:r>
          </w:p>
        </w:tc>
        <w:tc>
          <w:tcPr>
            <w:tcW w:w="7529" w:type="dxa"/>
          </w:tcPr>
          <w:p w:rsidR="00D26878" w:rsidRPr="00886542" w:rsidRDefault="004246E5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Atendió a un ciudadano para ver asuntos sobre un fraccionamiento, y atendió a personas que fueron a su casa.</w:t>
            </w:r>
          </w:p>
        </w:tc>
      </w:tr>
      <w:tr w:rsidR="00B71C3C" w:rsidTr="00DE1621">
        <w:trPr>
          <w:trHeight w:val="414"/>
        </w:trPr>
        <w:tc>
          <w:tcPr>
            <w:tcW w:w="1609" w:type="dxa"/>
          </w:tcPr>
          <w:p w:rsidR="00B71C3C" w:rsidRDefault="001911D4">
            <w:r>
              <w:t>10/11/2020</w:t>
            </w:r>
          </w:p>
        </w:tc>
        <w:tc>
          <w:tcPr>
            <w:tcW w:w="7529" w:type="dxa"/>
          </w:tcPr>
          <w:p w:rsidR="00D24A65" w:rsidRDefault="00536793">
            <w:r>
              <w:t>Rueda de prensa en unión de Tula para Copa Jalisco 2020</w:t>
            </w:r>
          </w:p>
        </w:tc>
      </w:tr>
      <w:tr w:rsidR="00B71C3C" w:rsidTr="00F15CB9">
        <w:trPr>
          <w:trHeight w:val="357"/>
        </w:trPr>
        <w:tc>
          <w:tcPr>
            <w:tcW w:w="1609" w:type="dxa"/>
          </w:tcPr>
          <w:p w:rsidR="00B71C3C" w:rsidRDefault="001911D4">
            <w:r>
              <w:t>11/11/2020</w:t>
            </w:r>
          </w:p>
        </w:tc>
        <w:tc>
          <w:tcPr>
            <w:tcW w:w="7529" w:type="dxa"/>
          </w:tcPr>
          <w:p w:rsidR="00D075F4" w:rsidRDefault="00D075F4" w:rsidP="00D075F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(6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D075F4" w:rsidRDefault="00D075F4" w:rsidP="00D075F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D24A65" w:rsidRDefault="00D075F4" w:rsidP="00D075F4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1911D4">
            <w:r>
              <w:t>12/11/2020</w:t>
            </w:r>
          </w:p>
        </w:tc>
        <w:tc>
          <w:tcPr>
            <w:tcW w:w="7529" w:type="dxa"/>
          </w:tcPr>
          <w:p w:rsidR="00B71C3C" w:rsidRPr="00DE1621" w:rsidRDefault="00D075F4" w:rsidP="00F15CB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Salió a varias localidades.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1911D4">
            <w:r>
              <w:t>13/11/2020</w:t>
            </w:r>
          </w:p>
        </w:tc>
        <w:tc>
          <w:tcPr>
            <w:tcW w:w="7529" w:type="dxa"/>
          </w:tcPr>
          <w:p w:rsidR="00B71C3C" w:rsidRDefault="00536793" w:rsidP="00FA3C6E">
            <w:r>
              <w:t xml:space="preserve">Salió a Guadalajara, antes de salir, vio varios asuntos en el Municipio y lo de la problemática del agua de la Cofradía. 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1911D4">
            <w:r>
              <w:t>16/11/2020</w:t>
            </w:r>
          </w:p>
        </w:tc>
        <w:tc>
          <w:tcPr>
            <w:tcW w:w="7529" w:type="dxa"/>
          </w:tcPr>
          <w:p w:rsidR="00B71C3C" w:rsidRDefault="00536793">
            <w:r>
              <w:t>DIA FESTIVO</w:t>
            </w:r>
          </w:p>
        </w:tc>
      </w:tr>
      <w:tr w:rsidR="00B71C3C" w:rsidTr="00DE1621">
        <w:trPr>
          <w:trHeight w:val="298"/>
        </w:trPr>
        <w:tc>
          <w:tcPr>
            <w:tcW w:w="1609" w:type="dxa"/>
          </w:tcPr>
          <w:p w:rsidR="00B71C3C" w:rsidRDefault="001911D4">
            <w:r>
              <w:t>17/11/2020</w:t>
            </w:r>
          </w:p>
        </w:tc>
        <w:tc>
          <w:tcPr>
            <w:tcW w:w="7529" w:type="dxa"/>
          </w:tcPr>
          <w:p w:rsidR="0046409C" w:rsidRDefault="00536793">
            <w:r>
              <w:t>Porvenir, reunión sobre Fraccionamiento de un Ciudadano.</w:t>
            </w:r>
          </w:p>
          <w:p w:rsidR="00536793" w:rsidRDefault="00536793">
            <w:r>
              <w:t xml:space="preserve">Posteriormente salió a Cd. Guzmán a reunión con Ing. Rubén Aria para ver el asunto de interconexión en la Cofradía. </w:t>
            </w:r>
          </w:p>
        </w:tc>
      </w:tr>
      <w:tr w:rsidR="00B71C3C" w:rsidTr="00F15CB9">
        <w:trPr>
          <w:trHeight w:val="382"/>
        </w:trPr>
        <w:tc>
          <w:tcPr>
            <w:tcW w:w="1609" w:type="dxa"/>
          </w:tcPr>
          <w:p w:rsidR="00B71C3C" w:rsidRDefault="001911D4">
            <w:r>
              <w:t>18/11/2020</w:t>
            </w:r>
          </w:p>
        </w:tc>
        <w:tc>
          <w:tcPr>
            <w:tcW w:w="7529" w:type="dxa"/>
          </w:tcPr>
          <w:p w:rsidR="0046409C" w:rsidRDefault="00536793">
            <w:r>
              <w:t>Salió a la localidad de Las Higueras para ver el proyecto de rehabilitación de la calle principal y el arreglo del drenaje en otras de las calles.</w:t>
            </w:r>
          </w:p>
        </w:tc>
      </w:tr>
      <w:tr w:rsidR="00B71C3C" w:rsidTr="00DE1621">
        <w:trPr>
          <w:trHeight w:val="308"/>
        </w:trPr>
        <w:tc>
          <w:tcPr>
            <w:tcW w:w="1609" w:type="dxa"/>
          </w:tcPr>
          <w:p w:rsidR="00B71C3C" w:rsidRDefault="001911D4">
            <w:r>
              <w:t>19/11/2020</w:t>
            </w:r>
          </w:p>
        </w:tc>
        <w:tc>
          <w:tcPr>
            <w:tcW w:w="7529" w:type="dxa"/>
          </w:tcPr>
          <w:p w:rsidR="00B71C3C" w:rsidRDefault="00E150C3">
            <w:r>
              <w:t>Reunión</w:t>
            </w:r>
            <w:r w:rsidR="00536793">
              <w:t xml:space="preserve"> con el Seño</w:t>
            </w:r>
            <w:r>
              <w:t>r</w:t>
            </w:r>
            <w:r w:rsidR="00536793">
              <w:t xml:space="preserve"> Cura.</w:t>
            </w:r>
          </w:p>
          <w:p w:rsidR="00E150C3" w:rsidRDefault="00E150C3">
            <w:r>
              <w:t>Reunión con una Ciudadana en su municipio.</w:t>
            </w:r>
          </w:p>
          <w:p w:rsidR="00E150C3" w:rsidRDefault="00E150C3">
            <w:r>
              <w:t>1:30 Reunión en Casa de la Cultura.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1911D4">
            <w:r>
              <w:t>20/11/2020</w:t>
            </w:r>
          </w:p>
        </w:tc>
        <w:tc>
          <w:tcPr>
            <w:tcW w:w="7529" w:type="dxa"/>
          </w:tcPr>
          <w:p w:rsidR="00F15CB9" w:rsidRDefault="00E150C3" w:rsidP="00F15CB9">
            <w:r>
              <w:t>Reunión con Ingenieros del proyecto del FAIS.</w:t>
            </w:r>
          </w:p>
          <w:p w:rsidR="00E150C3" w:rsidRPr="00DE1621" w:rsidRDefault="00E150C3" w:rsidP="00F15CB9">
            <w:r>
              <w:t>Posteriormente salió a varias localidades (La Liebre, Coatlancillo, y Las Higueras).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1911D4" w:rsidP="00DD6576">
            <w:r>
              <w:t>23/11/2020</w:t>
            </w:r>
          </w:p>
        </w:tc>
        <w:tc>
          <w:tcPr>
            <w:tcW w:w="7529" w:type="dxa"/>
          </w:tcPr>
          <w:p w:rsidR="00E150C3" w:rsidRDefault="00477E55" w:rsidP="00E150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(11</w:t>
            </w:r>
            <w:r w:rsidR="00E150C3">
              <w:rPr>
                <w:rFonts w:cs="Arial"/>
                <w:szCs w:val="24"/>
              </w:rPr>
              <w:t xml:space="preserve"> personas, asuntos personales)</w:t>
            </w:r>
          </w:p>
          <w:p w:rsidR="00E150C3" w:rsidRDefault="00E150C3" w:rsidP="00E150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DD6576" w:rsidRDefault="00E150C3" w:rsidP="00E150C3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1911D4" w:rsidP="00DD6576">
            <w:r>
              <w:t>24/11/2020</w:t>
            </w:r>
          </w:p>
        </w:tc>
        <w:tc>
          <w:tcPr>
            <w:tcW w:w="7529" w:type="dxa"/>
          </w:tcPr>
          <w:p w:rsidR="00DD6576" w:rsidRDefault="00477E55" w:rsidP="00DD6576">
            <w:r>
              <w:t>Reunión con Fontaneros.</w:t>
            </w:r>
          </w:p>
          <w:p w:rsidR="00477E55" w:rsidRDefault="00477E55" w:rsidP="00DD6576">
            <w:r>
              <w:t>11:00 reunión en El Grullo sobre asunto de salud de la Región Sanitaria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1911D4" w:rsidP="00DD6576">
            <w:r>
              <w:t>25/11/2020</w:t>
            </w:r>
          </w:p>
        </w:tc>
        <w:tc>
          <w:tcPr>
            <w:tcW w:w="7529" w:type="dxa"/>
          </w:tcPr>
          <w:p w:rsidR="00D075F4" w:rsidRDefault="00D075F4" w:rsidP="00D075F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(4 personas, asuntos personales)</w:t>
            </w:r>
          </w:p>
          <w:p w:rsidR="00D075F4" w:rsidRDefault="00D075F4" w:rsidP="00D075F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7F34C5" w:rsidRPr="00DE1621" w:rsidRDefault="00D075F4" w:rsidP="00D075F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Reviso pendientes con personal de ayuntamiento</w:t>
            </w:r>
            <w:bookmarkStart w:id="0" w:name="_GoBack"/>
            <w:bookmarkEnd w:id="0"/>
          </w:p>
        </w:tc>
      </w:tr>
      <w:tr w:rsidR="00DD6576" w:rsidTr="00DE1621">
        <w:trPr>
          <w:trHeight w:val="332"/>
        </w:trPr>
        <w:tc>
          <w:tcPr>
            <w:tcW w:w="1609" w:type="dxa"/>
          </w:tcPr>
          <w:p w:rsidR="00DD6576" w:rsidRDefault="001911D4" w:rsidP="00DD6576">
            <w:r>
              <w:t>26/11/2020</w:t>
            </w:r>
          </w:p>
        </w:tc>
        <w:tc>
          <w:tcPr>
            <w:tcW w:w="7529" w:type="dxa"/>
          </w:tcPr>
          <w:p w:rsidR="005D188A" w:rsidRDefault="00D075F4" w:rsidP="00DE1621">
            <w:pPr>
              <w:tabs>
                <w:tab w:val="left" w:pos="6300"/>
              </w:tabs>
            </w:pPr>
            <w:r>
              <w:t>Reunión con empresarios Tequileros por problema de drenaje de las fábricas.</w:t>
            </w:r>
          </w:p>
          <w:p w:rsidR="00D075F4" w:rsidRDefault="00D075F4" w:rsidP="00DE1621">
            <w:pPr>
              <w:tabs>
                <w:tab w:val="left" w:pos="6300"/>
              </w:tabs>
            </w:pPr>
            <w:r>
              <w:t>Posteriormente salió a la localidad de la Liebre.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1911D4" w:rsidP="00DD6576">
            <w:r>
              <w:t>27/11/2020</w:t>
            </w:r>
          </w:p>
        </w:tc>
        <w:tc>
          <w:tcPr>
            <w:tcW w:w="7529" w:type="dxa"/>
          </w:tcPr>
          <w:p w:rsidR="00DD6576" w:rsidRDefault="00D075F4" w:rsidP="00DD6576">
            <w:r>
              <w:t>Estuvo revisando obras y viendo asuntos con el director de Obras Públicas.</w:t>
            </w:r>
          </w:p>
        </w:tc>
      </w:tr>
      <w:tr w:rsidR="00DD6576" w:rsidTr="00547A9B">
        <w:trPr>
          <w:trHeight w:val="313"/>
        </w:trPr>
        <w:tc>
          <w:tcPr>
            <w:tcW w:w="1609" w:type="dxa"/>
          </w:tcPr>
          <w:p w:rsidR="00DD6576" w:rsidRDefault="001911D4" w:rsidP="00DD6576">
            <w:r>
              <w:t>30/11/2020</w:t>
            </w:r>
          </w:p>
        </w:tc>
        <w:tc>
          <w:tcPr>
            <w:tcW w:w="7529" w:type="dxa"/>
          </w:tcPr>
          <w:p w:rsidR="00DD6576" w:rsidRDefault="00D075F4" w:rsidP="007F34C5">
            <w:r>
              <w:t xml:space="preserve">Reunión con Ing. Encargado de la nueva estación de Bomberos. </w:t>
            </w:r>
          </w:p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5D188A" w:rsidP="005D188A"/>
        </w:tc>
        <w:tc>
          <w:tcPr>
            <w:tcW w:w="7529" w:type="dxa"/>
          </w:tcPr>
          <w:p w:rsidR="005D188A" w:rsidRDefault="005D188A" w:rsidP="005D188A"/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5D188A" w:rsidP="005D188A"/>
        </w:tc>
        <w:tc>
          <w:tcPr>
            <w:tcW w:w="7529" w:type="dxa"/>
          </w:tcPr>
          <w:p w:rsidR="005D188A" w:rsidRDefault="005D188A" w:rsidP="005D188A"/>
        </w:tc>
      </w:tr>
    </w:tbl>
    <w:p w:rsidR="00A07F27" w:rsidRDefault="00A07F27"/>
    <w:sectPr w:rsidR="00A07F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BD" w:rsidRDefault="003379BD" w:rsidP="00B71C3C">
      <w:pPr>
        <w:spacing w:after="0" w:line="240" w:lineRule="auto"/>
      </w:pPr>
      <w:r>
        <w:separator/>
      </w:r>
    </w:p>
  </w:endnote>
  <w:endnote w:type="continuationSeparator" w:id="0">
    <w:p w:rsidR="003379BD" w:rsidRDefault="003379BD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BD" w:rsidRDefault="003379BD" w:rsidP="00B71C3C">
      <w:pPr>
        <w:spacing w:after="0" w:line="240" w:lineRule="auto"/>
      </w:pPr>
      <w:r>
        <w:separator/>
      </w:r>
    </w:p>
  </w:footnote>
  <w:footnote w:type="continuationSeparator" w:id="0">
    <w:p w:rsidR="003379BD" w:rsidRDefault="003379BD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FA3C6E" w:rsidRPr="00987845" w:rsidRDefault="00DA7081" w:rsidP="00FA3C6E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NOVIEMBRE</w:t>
    </w:r>
    <w:r w:rsidR="006D6476">
      <w:rPr>
        <w:rFonts w:ascii="Baskerville Old Face" w:hAnsi="Baskerville Old Face"/>
        <w:sz w:val="18"/>
      </w:rPr>
      <w:t xml:space="preserve"> DEL 2020</w:t>
    </w:r>
  </w:p>
  <w:p w:rsidR="00B71C3C" w:rsidRDefault="00B71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608"/>
    <w:multiLevelType w:val="hybridMultilevel"/>
    <w:tmpl w:val="764CB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683E"/>
    <w:rsid w:val="00077087"/>
    <w:rsid w:val="000C4225"/>
    <w:rsid w:val="000E086C"/>
    <w:rsid w:val="001070C7"/>
    <w:rsid w:val="00153118"/>
    <w:rsid w:val="001911D4"/>
    <w:rsid w:val="00225248"/>
    <w:rsid w:val="002352E0"/>
    <w:rsid w:val="002437D8"/>
    <w:rsid w:val="002A5583"/>
    <w:rsid w:val="003379BD"/>
    <w:rsid w:val="00371EDC"/>
    <w:rsid w:val="003747CF"/>
    <w:rsid w:val="004246E5"/>
    <w:rsid w:val="0046409C"/>
    <w:rsid w:val="00477E55"/>
    <w:rsid w:val="00536793"/>
    <w:rsid w:val="00547A9B"/>
    <w:rsid w:val="0055767C"/>
    <w:rsid w:val="005D188A"/>
    <w:rsid w:val="005D6FC8"/>
    <w:rsid w:val="005F7E6F"/>
    <w:rsid w:val="00617DD2"/>
    <w:rsid w:val="0069082A"/>
    <w:rsid w:val="006D6476"/>
    <w:rsid w:val="00705F0B"/>
    <w:rsid w:val="007F34C5"/>
    <w:rsid w:val="008555F0"/>
    <w:rsid w:val="00880A5F"/>
    <w:rsid w:val="00886542"/>
    <w:rsid w:val="008B4F1C"/>
    <w:rsid w:val="008C417E"/>
    <w:rsid w:val="009D7FB5"/>
    <w:rsid w:val="00A07F27"/>
    <w:rsid w:val="00A32B8A"/>
    <w:rsid w:val="00AD257A"/>
    <w:rsid w:val="00B71C3C"/>
    <w:rsid w:val="00B808EF"/>
    <w:rsid w:val="00C62929"/>
    <w:rsid w:val="00C70B95"/>
    <w:rsid w:val="00CD01C1"/>
    <w:rsid w:val="00CD6263"/>
    <w:rsid w:val="00CE210F"/>
    <w:rsid w:val="00D075F4"/>
    <w:rsid w:val="00D24A65"/>
    <w:rsid w:val="00D26878"/>
    <w:rsid w:val="00DA7081"/>
    <w:rsid w:val="00DD6576"/>
    <w:rsid w:val="00DE0AF8"/>
    <w:rsid w:val="00DE1621"/>
    <w:rsid w:val="00DE33DD"/>
    <w:rsid w:val="00DE681D"/>
    <w:rsid w:val="00E150C3"/>
    <w:rsid w:val="00E70DDD"/>
    <w:rsid w:val="00E87BAC"/>
    <w:rsid w:val="00F15CB9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3</cp:revision>
  <dcterms:created xsi:type="dcterms:W3CDTF">2020-12-07T21:05:00Z</dcterms:created>
  <dcterms:modified xsi:type="dcterms:W3CDTF">2020-12-08T16:22:00Z</dcterms:modified>
</cp:coreProperties>
</file>