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0D" w:rsidRDefault="00347B06">
      <w:r>
        <w:t xml:space="preserve">                                                </w:t>
      </w:r>
    </w:p>
    <w:p w:rsidR="00CE000D" w:rsidRPr="00D1419A" w:rsidRDefault="00CE000D" w:rsidP="00D1419A">
      <w:r>
        <w:t xml:space="preserve">      </w:t>
      </w:r>
      <w:r w:rsidR="00D1419A">
        <w:t xml:space="preserve">                        </w:t>
      </w:r>
      <w:r w:rsidR="00DB4F56">
        <w:t xml:space="preserve"> </w:t>
      </w:r>
    </w:p>
    <w:p w:rsidR="000C2DA5" w:rsidRPr="00166C2F" w:rsidRDefault="004719F5" w:rsidP="00B24D56">
      <w:pPr>
        <w:jc w:val="center"/>
        <w:rPr>
          <w:b/>
        </w:rPr>
      </w:pPr>
      <w:r>
        <w:rPr>
          <w:b/>
        </w:rPr>
        <w:t>H. AYUNTAMIEN</w:t>
      </w:r>
      <w:r w:rsidR="00347B06" w:rsidRPr="00166C2F">
        <w:rPr>
          <w:b/>
        </w:rPr>
        <w:t>TO CONSTITUCIONAL</w:t>
      </w:r>
    </w:p>
    <w:p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:rsidR="008D2BDE" w:rsidRDefault="008D2BDE" w:rsidP="008D2BDE">
      <w:pPr>
        <w:jc w:val="center"/>
        <w:rPr>
          <w:b/>
        </w:rPr>
      </w:pPr>
      <w:r>
        <w:rPr>
          <w:b/>
        </w:rPr>
        <w:t xml:space="preserve">OBRAS </w:t>
      </w:r>
      <w:proofErr w:type="gramStart"/>
      <w:r>
        <w:rPr>
          <w:b/>
        </w:rPr>
        <w:t>PUBLICAS</w:t>
      </w:r>
      <w:proofErr w:type="gramEnd"/>
    </w:p>
    <w:p w:rsidR="00C82A0C" w:rsidRPr="00166C2F" w:rsidRDefault="00C82A0C" w:rsidP="00B24D56">
      <w:pPr>
        <w:jc w:val="center"/>
        <w:rPr>
          <w:b/>
        </w:rPr>
      </w:pPr>
      <w:r>
        <w:rPr>
          <w:b/>
        </w:rPr>
        <w:t xml:space="preserve">ING. FERNANDO I ROSALES </w:t>
      </w:r>
      <w:proofErr w:type="spellStart"/>
      <w:r>
        <w:rPr>
          <w:b/>
        </w:rPr>
        <w:t>ROSALES</w:t>
      </w:r>
      <w:proofErr w:type="spellEnd"/>
      <w:r>
        <w:rPr>
          <w:b/>
        </w:rPr>
        <w:t xml:space="preserve"> </w:t>
      </w:r>
    </w:p>
    <w:p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6045F3">
        <w:rPr>
          <w:b/>
        </w:rPr>
        <w:t xml:space="preserve">E ACTIVIDADES DEL MES FEBRERO </w:t>
      </w:r>
      <w:r w:rsidR="003D2EFE">
        <w:rPr>
          <w:b/>
        </w:rPr>
        <w:t>DE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6"/>
        <w:gridCol w:w="7457"/>
        <w:gridCol w:w="28"/>
      </w:tblGrid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862EED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 xml:space="preserve">MES DE </w:t>
            </w:r>
            <w:r w:rsidR="006045F3">
              <w:rPr>
                <w:b/>
              </w:rPr>
              <w:t>FEBRERO</w:t>
            </w:r>
            <w:r w:rsidR="003D2EFE">
              <w:rPr>
                <w:b/>
              </w:rPr>
              <w:t xml:space="preserve">      2019</w:t>
            </w:r>
          </w:p>
        </w:tc>
        <w:tc>
          <w:tcPr>
            <w:tcW w:w="7457" w:type="dxa"/>
          </w:tcPr>
          <w:p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DE: 8:00 AM</w:t>
            </w:r>
          </w:p>
          <w:p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: 3:00 PM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457" w:type="dxa"/>
          </w:tcPr>
          <w:p w:rsidR="00B070D3" w:rsidRDefault="00B070D3" w:rsidP="00B056A7">
            <w:pPr>
              <w:pStyle w:val="Sinespaciado"/>
            </w:pP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457" w:type="dxa"/>
          </w:tcPr>
          <w:p w:rsidR="00347B06" w:rsidRDefault="006045F3">
            <w:r>
              <w:t>SABADO FIN DE SEMANA</w:t>
            </w:r>
          </w:p>
        </w:tc>
      </w:tr>
      <w:tr w:rsidR="00347B06" w:rsidTr="006045F3">
        <w:trPr>
          <w:gridAfter w:val="1"/>
          <w:wAfter w:w="28" w:type="dxa"/>
          <w:trHeight w:val="387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457" w:type="dxa"/>
          </w:tcPr>
          <w:p w:rsidR="003863C4" w:rsidRPr="001B3AF9" w:rsidRDefault="006045F3" w:rsidP="003D2EFE">
            <w:r>
              <w:t>DOMINGO FIN DE SEMANA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457" w:type="dxa"/>
          </w:tcPr>
          <w:p w:rsidR="00347B06" w:rsidRPr="001B3AF9" w:rsidRDefault="00CA7737" w:rsidP="003D2EFE">
            <w:r>
              <w:t>CELEBRACION OFICIAL DEL  DIA 5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457" w:type="dxa"/>
          </w:tcPr>
          <w:p w:rsidR="00AB69B6" w:rsidRPr="001B3AF9" w:rsidRDefault="00131386" w:rsidP="003D2EFE">
            <w:pPr>
              <w:jc w:val="both"/>
            </w:pPr>
            <w:r>
              <w:t xml:space="preserve">SE FUERON A UNA COMUNIDAD PARA REPARAR UN DRENAJE SE LES DIO INFORMACION A PERSONA PARA UN PERMISO DE CONSTRUCCION SE ESTUVO TRABAJANDO </w:t>
            </w:r>
            <w:r w:rsidR="00AB69B6">
              <w:t xml:space="preserve">CON UN CONTRATO DE COMODATO SE ESTUVO SACANDO COPIAS PARA PERSONAS DE AUDITORIA </w:t>
            </w:r>
          </w:p>
        </w:tc>
      </w:tr>
      <w:tr w:rsidR="00347B06" w:rsidTr="000F7275">
        <w:trPr>
          <w:gridAfter w:val="1"/>
          <w:wAfter w:w="28" w:type="dxa"/>
          <w:trHeight w:val="404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457" w:type="dxa"/>
          </w:tcPr>
          <w:p w:rsidR="00347B06" w:rsidRPr="001B3AF9" w:rsidRDefault="00AB69B6" w:rsidP="004719F5">
            <w:r>
              <w:t>SE ENTREGO UN PERMISO DE CONSTRUCCCION  SE SIGUIO TRABAJANDO CON LAS PERSONA DE AUDITORIA SE ATENDIO</w:t>
            </w:r>
            <w:r w:rsidR="001C70B6">
              <w:t xml:space="preserve"> A PERSONAS PARA INFORMACION DE PERMISO DE CONSTRUCCCION  SE ATENDIO A P</w:t>
            </w:r>
            <w:r w:rsidR="00CE3334">
              <w:t xml:space="preserve">ERSONAS PARA APOYO DE MAQUINARIA 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457" w:type="dxa"/>
          </w:tcPr>
          <w:p w:rsidR="00F13F69" w:rsidRDefault="00657C34" w:rsidP="003D2EFE">
            <w:pPr>
              <w:jc w:val="both"/>
            </w:pPr>
            <w:r>
              <w:t>SE SIGUIO  TRABAJ</w:t>
            </w:r>
            <w:r w:rsidR="009B6374">
              <w:t>ANDO CON COPIAS DE AUDITORIA SE ATENDIO A PERSONAS   VIA TELEFONICA  PARA PEDIR INFORMES DE SUBDIVICION, Y CONSTRUCCION SE RECIBIO DOCUMENTOS PARA UNA AUTO</w:t>
            </w:r>
            <w:r w:rsidR="00F7629D">
              <w:t>-</w:t>
            </w:r>
            <w:r w:rsidR="009B6374">
              <w:t>COSTRUCCION</w:t>
            </w:r>
            <w:r w:rsidR="00F7629D">
              <w:t xml:space="preserve"> SE  ENTRO A UNA RENION DE CAPACITACION DE PROTECCION DE DATOS</w:t>
            </w:r>
          </w:p>
          <w:p w:rsidR="00347B06" w:rsidRDefault="00406CE5" w:rsidP="003D2EFE">
            <w:pPr>
              <w:jc w:val="both"/>
            </w:pPr>
            <w:r>
              <w:t xml:space="preserve"> 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457" w:type="dxa"/>
          </w:tcPr>
          <w:p w:rsidR="00347B06" w:rsidRDefault="00880251" w:rsidP="00901037">
            <w:r>
              <w:t>SE SIGU</w:t>
            </w:r>
            <w:r w:rsidR="00383A7E">
              <w:t>IO ATENDIENDO CON DOCUMENTACIO</w:t>
            </w:r>
            <w:r>
              <w:t xml:space="preserve"> A LOSAUDITORES  SE FUE A DAR APOYO A UNA INSTITUCION EDUCATIVA PARA  </w:t>
            </w:r>
            <w:r w:rsidR="00383A7E">
              <w:t>TALAR UN ARBOL SE FUE A DAR UN SERVICIO DE MAQUINARIA PARA UNA COMUNIDADA</w:t>
            </w:r>
            <w:r w:rsidR="00012FDA">
              <w:t>D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457" w:type="dxa"/>
          </w:tcPr>
          <w:p w:rsidR="009D5236" w:rsidRDefault="00800D6F" w:rsidP="00901037">
            <w:r>
              <w:t>SABADO FIN DE SEMANA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457" w:type="dxa"/>
          </w:tcPr>
          <w:p w:rsidR="008F57FE" w:rsidRPr="001B3AF9" w:rsidRDefault="00800D6F" w:rsidP="003D2EFE">
            <w:r>
              <w:t>DOMINGO FIN DE SEMANA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11</w:t>
            </w:r>
          </w:p>
        </w:tc>
        <w:tc>
          <w:tcPr>
            <w:tcW w:w="7457" w:type="dxa"/>
          </w:tcPr>
          <w:p w:rsidR="00AD4DFF" w:rsidRPr="00CC79EA" w:rsidRDefault="00800D6F" w:rsidP="00CC79EA">
            <w:r>
              <w:t xml:space="preserve">SE TRABAJO CON LA MAQUINARIA EN UN PREDIO DE AMACUAHUTITLAN SE DIO UN PERMISO DE CONSTRUCCION  SE FUE A UNA COMUNIDAD </w:t>
            </w:r>
            <w:r w:rsidR="00012FDA">
              <w:t>A TRABAJAR LO DE UN DRENAJE SE ATENDIO A PERSONAS VIA TELEFONICA SE ATENDIO A PERSONAS PARA APOYO DE MAQUINARIA SE ATENDIO A PERSONA CON UN APOYO PARA UN ANUNCIO DE CRUCE DE GANADO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012FDA" w:rsidP="00880251">
            <w:pPr>
              <w:rPr>
                <w:b/>
              </w:rPr>
            </w:pPr>
            <w:r>
              <w:rPr>
                <w:b/>
              </w:rPr>
              <w:t xml:space="preserve">           12</w:t>
            </w:r>
          </w:p>
        </w:tc>
        <w:tc>
          <w:tcPr>
            <w:tcW w:w="7457" w:type="dxa"/>
          </w:tcPr>
          <w:p w:rsidR="00347B06" w:rsidRDefault="00012FDA" w:rsidP="00901037">
            <w:r>
              <w:t xml:space="preserve">SE ATENDIO A  PERSONAS VIA TELEFONICA SE FUE A UNA REUNION DE CAPACITACION PARA TODO EL PERSONAL  SE DIO UN PERMISO DE CONSTRUCCION SE TOMARON REPORTE DE UNA LAMPARA </w:t>
            </w:r>
            <w:r w:rsidR="00DC1312">
              <w:t>SE ESTUVO TRABAJANDO EN UN CONTRATO PRIVADO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lastRenderedPageBreak/>
              <w:t>13</w:t>
            </w:r>
          </w:p>
        </w:tc>
        <w:tc>
          <w:tcPr>
            <w:tcW w:w="7457" w:type="dxa"/>
          </w:tcPr>
          <w:p w:rsidR="00347B06" w:rsidRDefault="005D1D51" w:rsidP="00B24D56">
            <w:pPr>
              <w:pStyle w:val="Sinespaciado"/>
              <w:jc w:val="both"/>
            </w:pPr>
            <w:r>
              <w:t>SE FUE A DA</w:t>
            </w:r>
            <w:r w:rsidR="00F90361">
              <w:t>R UNA MEDICION DE UN PREDIO SE ESTA TRABAJANDO EN LA COMUNIDAD DE APULCO SE ESTAN REPARANDO UN DRENAJE</w:t>
            </w:r>
            <w:r w:rsidR="00771E4C">
              <w:t xml:space="preserve"> EN LA COMUNIDAD DE COATLANCILLO </w:t>
            </w:r>
          </w:p>
          <w:p w:rsidR="005D1D51" w:rsidRDefault="005D1D51" w:rsidP="00B24D56">
            <w:pPr>
              <w:pStyle w:val="Sinespaciado"/>
              <w:jc w:val="both"/>
            </w:pPr>
          </w:p>
        </w:tc>
      </w:tr>
      <w:tr w:rsidR="00347B06" w:rsidTr="00505B9C">
        <w:trPr>
          <w:gridAfter w:val="1"/>
          <w:wAfter w:w="28" w:type="dxa"/>
          <w:trHeight w:val="1666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457" w:type="dxa"/>
          </w:tcPr>
          <w:p w:rsidR="005D1D51" w:rsidRDefault="00771E4C" w:rsidP="00B24D56">
            <w:pPr>
              <w:pStyle w:val="Sinespaciado"/>
              <w:jc w:val="both"/>
            </w:pPr>
            <w:r>
              <w:t xml:space="preserve">SE SIGUIO CON TRABAJO DE </w:t>
            </w:r>
            <w:r w:rsidRPr="005F234C">
              <w:rPr>
                <w:b/>
              </w:rPr>
              <w:t>CIMIETOS</w:t>
            </w:r>
            <w:r>
              <w:t xml:space="preserve"> CON LA MAQUINA RETROEXCAVADORA SE SIGUIO CON TRABAJOS DE DRENAJE SE ATENDIO A PERSONAS VIA TELEFONICA SE RECIBIERON DOCUMENTOS PARA TRES PERMISOS DE CONSTRUCCION SE ATENDIO UNA PERSONA PARA SERVICIO DE LAMPARAS ALUMBRADO</w:t>
            </w:r>
            <w:r w:rsidR="009D1096">
              <w:t xml:space="preserve"> SE </w:t>
            </w:r>
            <w:r w:rsidR="00394050">
              <w:t>DIO INFORMACION DE DOCUMENTOS</w:t>
            </w:r>
            <w:r w:rsidR="009D1096">
              <w:t xml:space="preserve"> PARA PERMISOS DE SUBDIVICION.</w:t>
            </w:r>
          </w:p>
          <w:p w:rsidR="005D1D51" w:rsidRDefault="005D1D51" w:rsidP="00B24D56">
            <w:pPr>
              <w:pStyle w:val="Sinespaciado"/>
              <w:jc w:val="both"/>
            </w:pP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457" w:type="dxa"/>
          </w:tcPr>
          <w:p w:rsidR="00347B06" w:rsidRDefault="005D1D51" w:rsidP="00B24D56">
            <w:pPr>
              <w:pStyle w:val="Sinespaciado"/>
              <w:jc w:val="both"/>
            </w:pPr>
            <w:r>
              <w:t xml:space="preserve"> </w:t>
            </w:r>
          </w:p>
          <w:p w:rsidR="005D1D51" w:rsidRDefault="00F332AD" w:rsidP="00B24D56">
            <w:pPr>
              <w:pStyle w:val="Sinespaciado"/>
              <w:jc w:val="both"/>
            </w:pPr>
            <w:r>
              <w:t>SE SIGUIO TRABAJANDO CON LA MAQUINA RETROEXCAVADORA EN A LA COMUNIDAD DE COATLANCILLO CON UN DRENAJE  SE HICIERON 3 PERMISOS DE CONSTRUCCCION Y SE ENTREGARON DOS PERMISOS DE CONSTRUCCION  SE  ATENDIO</w:t>
            </w:r>
            <w:r w:rsidR="00505B9C">
              <w:t xml:space="preserve"> A PERSONAS VIA TELEFONICA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16</w:t>
            </w:r>
          </w:p>
        </w:tc>
        <w:tc>
          <w:tcPr>
            <w:tcW w:w="7457" w:type="dxa"/>
          </w:tcPr>
          <w:p w:rsidR="005D1D51" w:rsidRDefault="005D1D51" w:rsidP="009619CD">
            <w:pPr>
              <w:pStyle w:val="Sinespaciado"/>
            </w:pPr>
            <w:r>
              <w:t xml:space="preserve">SABADO FIN DE SEMANA 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457" w:type="dxa"/>
          </w:tcPr>
          <w:p w:rsidR="00135AEF" w:rsidRDefault="005D1D51" w:rsidP="00AE677C">
            <w:r>
              <w:t xml:space="preserve">DOMINGO FIN DE SEMANA 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457" w:type="dxa"/>
          </w:tcPr>
          <w:p w:rsidR="00347B06" w:rsidRDefault="00940297" w:rsidP="00CE22E7">
            <w:r>
              <w:t xml:space="preserve"> </w:t>
            </w:r>
            <w:r w:rsidR="005F09B6">
              <w:t>SE ENTREGO UN PERMISO DE COSNTRUCCION SE FUE A SER UNA MEDICION A UN PREDIO SE ATENDIO A PERSONAS QUE REQUIEREN APOYO DE MAQUINARIA PARA BORDOS Y UNA PERSONA PARA APOYO POQUE SE METE EL AGUA PAR A SU CASA Y QUIERE UNA SANJA O ON DRENAJE</w:t>
            </w:r>
            <w:r w:rsidR="003E2878">
              <w:t xml:space="preserve">  </w:t>
            </w:r>
          </w:p>
        </w:tc>
      </w:tr>
      <w:tr w:rsidR="00347B06" w:rsidTr="000F727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457" w:type="dxa"/>
          </w:tcPr>
          <w:p w:rsidR="00CE000D" w:rsidRDefault="003E2878" w:rsidP="00CE22E7">
            <w:r>
              <w:t>SE FUE A COATLANCILLO CON LA RETROE</w:t>
            </w:r>
            <w:r w:rsidR="00EC112E">
              <w:t>XCAVADORA HACER UNA SANJA PARA S</w:t>
            </w:r>
            <w:r>
              <w:t xml:space="preserve">IMIIENTOS </w:t>
            </w:r>
            <w:r w:rsidR="002640E9">
              <w:t xml:space="preserve"> SE ATENDIO VIA TELEFONICA A DOS PERSONAS PARA PERMISO DE CONTRUCCION SE  RECIBIERON DOCUMENTOS PARA UN PERMISO DE REMODELACION</w:t>
            </w:r>
            <w:r w:rsidR="00974E97">
              <w:t xml:space="preserve"> SE ATENDIERON A DOS  PERSONAS MAS  UNA PARA PEDIR APOYO DE PISO FIRME </w:t>
            </w:r>
            <w:r w:rsidR="00EC112E">
              <w:t xml:space="preserve"> Y OTRA PARA PEDIR  APOYO DE  REPARAR UN GUARDAGANADO Y PARA LIMPIAR UN BORDO EN LA COMUNIDAD DE SAN RAFAEL </w:t>
            </w:r>
          </w:p>
        </w:tc>
      </w:tr>
      <w:tr w:rsidR="00436835" w:rsidTr="000F7275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485" w:type="dxa"/>
            <w:gridSpan w:val="2"/>
          </w:tcPr>
          <w:p w:rsidR="00436835" w:rsidRDefault="00631BC6" w:rsidP="00B24D56">
            <w:pPr>
              <w:pStyle w:val="Sinespaciado"/>
              <w:jc w:val="both"/>
            </w:pPr>
            <w:r>
              <w:t xml:space="preserve">SE RECIBIERON UNOS DOCUMENTOS PARA UN PERMISO DE CONSTRUCCION SE </w:t>
            </w:r>
            <w:proofErr w:type="spellStart"/>
            <w:r>
              <w:t>SE</w:t>
            </w:r>
            <w:proofErr w:type="spellEnd"/>
            <w:r>
              <w:t xml:space="preserve"> REPORTO EN LA CALLE GOMEZ FARIAS EN LA  COL. GPANA UNOS MONTONES DE TIERRA QUE ESTAN OBSTRUYENDO EL PASO PARA LAS PERSONAS Y LOS VEHICULOS SE RECIBIERON DOS PERSONAS PARA UNA  NOMENCLATURA Y PARA APOYO DE UN GUARDAGANADO</w:t>
            </w:r>
            <w:r w:rsidR="00763E65">
              <w:t>, SE ESTA TRABAJANDO CON LA RETRO EN EL CERRITO SE ENVIARON DOCUMENTOS A CONAFE</w:t>
            </w:r>
            <w:r w:rsidR="00F60808">
              <w:t xml:space="preserve">  SE RECIBIERON PERSONAS PARA APOYO DE MAQUINARIA.</w:t>
            </w:r>
          </w:p>
        </w:tc>
      </w:tr>
      <w:tr w:rsidR="00436835" w:rsidTr="000F7275">
        <w:tc>
          <w:tcPr>
            <w:tcW w:w="1536" w:type="dxa"/>
          </w:tcPr>
          <w:p w:rsidR="00436835" w:rsidRPr="00166C2F" w:rsidRDefault="005D1D51" w:rsidP="0043683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1F1EA2">
              <w:rPr>
                <w:b/>
              </w:rPr>
              <w:t xml:space="preserve"> </w:t>
            </w:r>
          </w:p>
        </w:tc>
        <w:tc>
          <w:tcPr>
            <w:tcW w:w="7485" w:type="dxa"/>
            <w:gridSpan w:val="2"/>
          </w:tcPr>
          <w:p w:rsidR="00436835" w:rsidRDefault="003D1EC8" w:rsidP="00B24D56">
            <w:pPr>
              <w:pStyle w:val="Sinespaciado"/>
              <w:jc w:val="both"/>
            </w:pPr>
            <w:r>
              <w:t xml:space="preserve"> </w:t>
            </w:r>
            <w:r w:rsidR="00CA619B">
              <w:t xml:space="preserve">SE RECIBIERON A PERSONAS PARA APOYO DE CAMINOS SACA –COSECHAS SE TRABAJO EN AL COMUNIDAD DE LOS GONZALEZ CON LOS BIODIGESTORES SE ATENDIO A PERSWONAS DE LA DEPENDENCIA JIRA SE SIGUIO TRABAJANDO EN UN DRENAJE AQUIN EN TONAYA, PARA LA HERMITA SE ATENDIO A PERSONAS CON DIFERRENTES NECESIDADES DE APOYO DE MAQUINARIA SE ATENDIO A PERSONAS VIA </w:t>
            </w:r>
            <w:proofErr w:type="gramStart"/>
            <w:r w:rsidR="00CA619B">
              <w:t>TELEFONICA .</w:t>
            </w:r>
            <w:proofErr w:type="gramEnd"/>
          </w:p>
        </w:tc>
      </w:tr>
      <w:tr w:rsidR="00436835" w:rsidTr="000F7275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22</w:t>
            </w:r>
          </w:p>
        </w:tc>
        <w:tc>
          <w:tcPr>
            <w:tcW w:w="7485" w:type="dxa"/>
            <w:gridSpan w:val="2"/>
          </w:tcPr>
          <w:p w:rsidR="004C0D95" w:rsidRDefault="008B1FC2" w:rsidP="008B1FC2">
            <w:pPr>
              <w:pStyle w:val="Sinespaciado"/>
              <w:jc w:val="both"/>
            </w:pPr>
            <w:r>
              <w:t xml:space="preserve">SE ATENDIERO A PERSONAS PARA PERMISO DE CONSTRUCCION Y PARA PEDIR APOYO PARA BORDOS O JAGUEY SE ESTA TRABAJANDO EN LA COFRADIA </w:t>
            </w:r>
            <w:r w:rsidR="005F168E">
              <w:t>Y POR LA TARDE SE VA A TRABAJAR EN LA COMUNIDAD DE COATLANCILLO SE DIO INFORMACION  DE PERMISO DE SUBDIVICION Y SE ENTREGO UN PERMISO DE SUBDIVICION.</w:t>
            </w:r>
          </w:p>
          <w:p w:rsidR="005F168E" w:rsidRDefault="005F168E" w:rsidP="008B1FC2">
            <w:pPr>
              <w:pStyle w:val="Sinespaciado"/>
              <w:jc w:val="both"/>
            </w:pPr>
          </w:p>
        </w:tc>
      </w:tr>
      <w:tr w:rsidR="00436835" w:rsidTr="000F7275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lastRenderedPageBreak/>
              <w:t>23</w:t>
            </w:r>
          </w:p>
        </w:tc>
        <w:tc>
          <w:tcPr>
            <w:tcW w:w="7485" w:type="dxa"/>
            <w:gridSpan w:val="2"/>
          </w:tcPr>
          <w:p w:rsidR="00CE000D" w:rsidRDefault="005D1D51" w:rsidP="00B24D56">
            <w:pPr>
              <w:pStyle w:val="Sinespaciado"/>
            </w:pPr>
            <w:r>
              <w:t>SABADO FIN DE SEMANA</w:t>
            </w:r>
          </w:p>
        </w:tc>
      </w:tr>
      <w:tr w:rsidR="00436835" w:rsidTr="000F7275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24</w:t>
            </w:r>
          </w:p>
        </w:tc>
        <w:tc>
          <w:tcPr>
            <w:tcW w:w="7485" w:type="dxa"/>
            <w:gridSpan w:val="2"/>
          </w:tcPr>
          <w:p w:rsidR="00436835" w:rsidRDefault="005D1D51" w:rsidP="00D16E73">
            <w:r>
              <w:t>DOMINGO FIN DE SEMANA</w:t>
            </w:r>
          </w:p>
        </w:tc>
      </w:tr>
      <w:tr w:rsidR="00436835" w:rsidTr="000F7275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25</w:t>
            </w:r>
          </w:p>
        </w:tc>
        <w:tc>
          <w:tcPr>
            <w:tcW w:w="7485" w:type="dxa"/>
            <w:gridSpan w:val="2"/>
          </w:tcPr>
          <w:p w:rsidR="00436835" w:rsidRDefault="005F168E" w:rsidP="003864D4">
            <w:r>
              <w:t>SE ATENDIERON A TRES PERSONAS PARA APOYO DE  BORDOS Y UNA MAS CON UN REPORTE SOBRE CARENCIA DE A</w:t>
            </w:r>
            <w:r w:rsidR="0035286B">
              <w:t xml:space="preserve">GUA  MATEO SE FUE A TRABAJAR  AL CERRITO SE ENTREGO UN PERMISO DE CONSTRUCCION  SE DIO INFORMACION </w:t>
            </w:r>
            <w:r w:rsidR="00751017">
              <w:t xml:space="preserve">VIA </w:t>
            </w:r>
            <w:proofErr w:type="gramStart"/>
            <w:r w:rsidR="00751017">
              <w:t>TELEFONICA .</w:t>
            </w:r>
            <w:proofErr w:type="gramEnd"/>
            <w:r w:rsidR="0044761F">
              <w:t xml:space="preserve"> PARA APOYO DEUN CAMINO SACA-COSECHA </w:t>
            </w:r>
          </w:p>
        </w:tc>
      </w:tr>
      <w:tr w:rsidR="00862EED" w:rsidTr="000F7275">
        <w:tc>
          <w:tcPr>
            <w:tcW w:w="1536" w:type="dxa"/>
          </w:tcPr>
          <w:p w:rsidR="00862EED" w:rsidRPr="00166C2F" w:rsidRDefault="00862EED" w:rsidP="00862EED">
            <w:pPr>
              <w:jc w:val="center"/>
              <w:rPr>
                <w:b/>
              </w:rPr>
            </w:pPr>
            <w:r w:rsidRPr="00166C2F">
              <w:rPr>
                <w:b/>
              </w:rPr>
              <w:t>26</w:t>
            </w:r>
          </w:p>
        </w:tc>
        <w:tc>
          <w:tcPr>
            <w:tcW w:w="7485" w:type="dxa"/>
            <w:gridSpan w:val="2"/>
          </w:tcPr>
          <w:p w:rsidR="00862EED" w:rsidRDefault="0044761F" w:rsidP="000674A7">
            <w:pPr>
              <w:pStyle w:val="Sinespaciado"/>
            </w:pPr>
            <w:r>
              <w:t xml:space="preserve">SE </w:t>
            </w:r>
            <w:r w:rsidR="00CB1315">
              <w:t>ATENDIO A UNA PERSONA VIA TELEFONICA PARA APOYO DE UN JAGUEY  SE RECIBIERON DOCUMENTOS PARA  UN PERMISO DE CONSTRUCCION</w:t>
            </w:r>
            <w:r w:rsidR="0006305E">
              <w:t>, LA RETRO-EXCAVADORA  ESTA TRABAJANDO EN UNA COMUNIDAD  SE FUE A REVISAR LOS BAÑOS DE LA UNIDAD DEPORTIVA PARA UNA POSIBLE REPARACION, SE TOMO UNA LLAMADA DE UNA ASOCIACION DE AYUDA DE ZAPOPAN.</w:t>
            </w:r>
          </w:p>
          <w:p w:rsidR="0006305E" w:rsidRDefault="0006305E" w:rsidP="000674A7">
            <w:pPr>
              <w:pStyle w:val="Sinespaciado"/>
            </w:pPr>
          </w:p>
        </w:tc>
      </w:tr>
      <w:tr w:rsidR="00862EED" w:rsidTr="00D753E0">
        <w:trPr>
          <w:trHeight w:val="290"/>
        </w:trPr>
        <w:tc>
          <w:tcPr>
            <w:tcW w:w="1536" w:type="dxa"/>
          </w:tcPr>
          <w:p w:rsidR="00862EED" w:rsidRPr="00166C2F" w:rsidRDefault="00862EED" w:rsidP="00862EED">
            <w:pPr>
              <w:jc w:val="center"/>
              <w:rPr>
                <w:b/>
              </w:rPr>
            </w:pPr>
            <w:r w:rsidRPr="00166C2F">
              <w:rPr>
                <w:b/>
              </w:rPr>
              <w:t>27</w:t>
            </w:r>
          </w:p>
        </w:tc>
        <w:tc>
          <w:tcPr>
            <w:tcW w:w="7485" w:type="dxa"/>
            <w:gridSpan w:val="2"/>
          </w:tcPr>
          <w:p w:rsidR="00862EED" w:rsidRDefault="007B2553" w:rsidP="000674A7">
            <w:pPr>
              <w:pStyle w:val="Sinespaciado"/>
            </w:pPr>
            <w:r>
              <w:t>SE CERRO LA OFICINA POR  CAPACITACION  EN GUADALAJARA</w:t>
            </w:r>
          </w:p>
        </w:tc>
      </w:tr>
      <w:tr w:rsidR="00862EED" w:rsidTr="00270872">
        <w:trPr>
          <w:trHeight w:val="137"/>
        </w:trPr>
        <w:tc>
          <w:tcPr>
            <w:tcW w:w="1536" w:type="dxa"/>
            <w:tcBorders>
              <w:bottom w:val="single" w:sz="4" w:space="0" w:color="auto"/>
            </w:tcBorders>
          </w:tcPr>
          <w:p w:rsidR="00862EED" w:rsidRPr="00166C2F" w:rsidRDefault="005D1D51" w:rsidP="00862EE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85" w:type="dxa"/>
            <w:gridSpan w:val="2"/>
          </w:tcPr>
          <w:p w:rsidR="00862EED" w:rsidRDefault="007B2553" w:rsidP="000674A7">
            <w:pPr>
              <w:pStyle w:val="Sinespaciado"/>
            </w:pPr>
            <w:r>
              <w:t>LOS TRABA</w:t>
            </w:r>
            <w:r w:rsidR="004232C2">
              <w:t xml:space="preserve">JADORES SE FUERON A ALPIZAHUATL  A  PONER </w:t>
            </w:r>
            <w:r>
              <w:t xml:space="preserve"> UN DRENAJE  Y SE SIGUIO TRABAJANDO EN LA SEPARACION DE PLAS TICOS</w:t>
            </w:r>
            <w:r w:rsidR="001B7036">
              <w:t xml:space="preserve"> </w:t>
            </w:r>
            <w:r w:rsidR="00AA1BCD">
              <w:t xml:space="preserve"> SE ATENDIO A UNA PERSONA PARA UN APOYO DE ALUMBRADO DE  CALLE EL LA COL. EL PORVENIR</w:t>
            </w:r>
          </w:p>
          <w:p w:rsidR="00AA1BCD" w:rsidRDefault="00305DD7" w:rsidP="000674A7">
            <w:pPr>
              <w:pStyle w:val="Sinespaciado"/>
            </w:pPr>
            <w:r>
              <w:t>SE ENTREGO UN PERMISO DE CONSTRUCCION</w:t>
            </w:r>
            <w:r w:rsidR="004232C2">
              <w:t xml:space="preserve">, SE  SIGUIO TRABAJANDO CON </w:t>
            </w:r>
            <w:bookmarkStart w:id="0" w:name="_GoBack"/>
            <w:bookmarkEnd w:id="0"/>
            <w:r w:rsidR="004232C2">
              <w:t>LA MAQUINA LA RETROEXCAVADORA EN LA COFRADIA</w:t>
            </w:r>
          </w:p>
          <w:p w:rsidR="007B2553" w:rsidRDefault="007B2553" w:rsidP="000674A7">
            <w:pPr>
              <w:pStyle w:val="Sinespaciado"/>
            </w:pPr>
          </w:p>
        </w:tc>
      </w:tr>
      <w:tr w:rsidR="00862EED" w:rsidTr="0095497A">
        <w:tc>
          <w:tcPr>
            <w:tcW w:w="1536" w:type="dxa"/>
            <w:tcBorders>
              <w:bottom w:val="single" w:sz="4" w:space="0" w:color="auto"/>
            </w:tcBorders>
          </w:tcPr>
          <w:p w:rsidR="00862EED" w:rsidRPr="00166C2F" w:rsidRDefault="00862EED" w:rsidP="00862EED">
            <w:pPr>
              <w:jc w:val="center"/>
              <w:rPr>
                <w:b/>
              </w:rPr>
            </w:pPr>
          </w:p>
        </w:tc>
        <w:tc>
          <w:tcPr>
            <w:tcW w:w="7485" w:type="dxa"/>
            <w:gridSpan w:val="2"/>
            <w:tcBorders>
              <w:bottom w:val="single" w:sz="4" w:space="0" w:color="auto"/>
            </w:tcBorders>
          </w:tcPr>
          <w:p w:rsidR="00862EED" w:rsidRDefault="00862EED" w:rsidP="003D2EFE"/>
        </w:tc>
      </w:tr>
      <w:tr w:rsidR="00862EED" w:rsidTr="0095497A">
        <w:trPr>
          <w:trHeight w:val="669"/>
        </w:trPr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</w:tcPr>
          <w:p w:rsidR="00862EED" w:rsidRPr="00166C2F" w:rsidRDefault="00862EED" w:rsidP="00862EED">
            <w:pPr>
              <w:jc w:val="center"/>
              <w:rPr>
                <w:b/>
              </w:rPr>
            </w:pPr>
          </w:p>
        </w:tc>
        <w:tc>
          <w:tcPr>
            <w:tcW w:w="7485" w:type="dxa"/>
            <w:gridSpan w:val="2"/>
            <w:tcBorders>
              <w:bottom w:val="single" w:sz="4" w:space="0" w:color="auto"/>
            </w:tcBorders>
          </w:tcPr>
          <w:p w:rsidR="00862EED" w:rsidRDefault="00862EED" w:rsidP="00CA7737"/>
        </w:tc>
      </w:tr>
      <w:tr w:rsidR="00862EED" w:rsidTr="009C39E0">
        <w:trPr>
          <w:trHeight w:val="35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E0" w:rsidRPr="00270872" w:rsidRDefault="00D753E0" w:rsidP="00862EED">
            <w:pPr>
              <w:jc w:val="center"/>
              <w:rPr>
                <w:b/>
              </w:rPr>
            </w:pPr>
          </w:p>
          <w:p w:rsidR="00270872" w:rsidRPr="00270872" w:rsidRDefault="00270872" w:rsidP="00862EED">
            <w:pPr>
              <w:jc w:val="center"/>
            </w:pP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D" w:rsidRDefault="00862EED"/>
        </w:tc>
      </w:tr>
    </w:tbl>
    <w:p w:rsidR="00B24D56" w:rsidRDefault="00B24D56"/>
    <w:p w:rsidR="001A0932" w:rsidRPr="00B24D56" w:rsidRDefault="00B24D56">
      <w:pPr>
        <w:rPr>
          <w:b/>
        </w:rPr>
      </w:pPr>
      <w:r w:rsidRPr="00B24D56">
        <w:rPr>
          <w:b/>
        </w:rPr>
        <w:t xml:space="preserve">                                                                    A T E N T A M  E N T E</w:t>
      </w:r>
    </w:p>
    <w:p w:rsidR="001A0932" w:rsidRDefault="001A0932"/>
    <w:p w:rsidR="001A0932" w:rsidRDefault="001A0932">
      <w:r>
        <w:t xml:space="preserve">                              _____________________________________________________</w:t>
      </w:r>
    </w:p>
    <w:p w:rsidR="001A0932" w:rsidRPr="001A0932" w:rsidRDefault="001A0932">
      <w:pPr>
        <w:rPr>
          <w:b/>
        </w:rPr>
      </w:pPr>
      <w:r w:rsidRPr="001A0932">
        <w:rPr>
          <w:b/>
        </w:rPr>
        <w:t xml:space="preserve">                                                </w:t>
      </w:r>
      <w:r w:rsidR="004D4F66">
        <w:rPr>
          <w:b/>
        </w:rPr>
        <w:t xml:space="preserve">                ING. FERNANDO ISIDORO ROSALES </w:t>
      </w:r>
      <w:proofErr w:type="spellStart"/>
      <w:r w:rsidR="004D4F66">
        <w:rPr>
          <w:b/>
        </w:rPr>
        <w:t>ROSALES</w:t>
      </w:r>
      <w:proofErr w:type="spellEnd"/>
      <w:r w:rsidR="004D4F66">
        <w:rPr>
          <w:b/>
        </w:rPr>
        <w:t xml:space="preserve"> </w:t>
      </w:r>
    </w:p>
    <w:p w:rsidR="001A0932" w:rsidRPr="001A0932" w:rsidRDefault="001A0932">
      <w:pPr>
        <w:rPr>
          <w:b/>
        </w:rPr>
      </w:pPr>
      <w:r w:rsidRPr="001A0932">
        <w:rPr>
          <w:b/>
        </w:rPr>
        <w:t xml:space="preserve">                                                     </w:t>
      </w:r>
      <w:r w:rsidR="004D4F66">
        <w:rPr>
          <w:b/>
        </w:rPr>
        <w:t xml:space="preserve">          </w:t>
      </w:r>
      <w:r w:rsidR="00646C0D">
        <w:rPr>
          <w:b/>
        </w:rPr>
        <w:t xml:space="preserve">            </w:t>
      </w:r>
      <w:r w:rsidR="004D4F66">
        <w:rPr>
          <w:b/>
        </w:rPr>
        <w:t xml:space="preserve">     OBRAS </w:t>
      </w:r>
      <w:proofErr w:type="gramStart"/>
      <w:r w:rsidR="004D4F66">
        <w:rPr>
          <w:b/>
        </w:rPr>
        <w:t>PUBLICAS</w:t>
      </w:r>
      <w:proofErr w:type="gramEnd"/>
      <w:r w:rsidR="004D4F66">
        <w:rPr>
          <w:b/>
        </w:rPr>
        <w:t xml:space="preserve"> </w:t>
      </w: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6"/>
    <w:rsid w:val="00012FDA"/>
    <w:rsid w:val="0002505D"/>
    <w:rsid w:val="0006305E"/>
    <w:rsid w:val="000674A7"/>
    <w:rsid w:val="000674E1"/>
    <w:rsid w:val="000C2DA5"/>
    <w:rsid w:val="000C6587"/>
    <w:rsid w:val="000D66ED"/>
    <w:rsid w:val="000F7275"/>
    <w:rsid w:val="00131386"/>
    <w:rsid w:val="00135AEF"/>
    <w:rsid w:val="00166C2F"/>
    <w:rsid w:val="00193CA9"/>
    <w:rsid w:val="001A0932"/>
    <w:rsid w:val="001B3AF9"/>
    <w:rsid w:val="001B7036"/>
    <w:rsid w:val="001C70B6"/>
    <w:rsid w:val="001F1EA2"/>
    <w:rsid w:val="001F580C"/>
    <w:rsid w:val="00201939"/>
    <w:rsid w:val="00201952"/>
    <w:rsid w:val="0022386C"/>
    <w:rsid w:val="0022684E"/>
    <w:rsid w:val="002640E9"/>
    <w:rsid w:val="00270872"/>
    <w:rsid w:val="002916D5"/>
    <w:rsid w:val="0029432D"/>
    <w:rsid w:val="00305DD7"/>
    <w:rsid w:val="0034475D"/>
    <w:rsid w:val="00347B06"/>
    <w:rsid w:val="0035286B"/>
    <w:rsid w:val="00366F67"/>
    <w:rsid w:val="00383A7E"/>
    <w:rsid w:val="003863C4"/>
    <w:rsid w:val="003864D4"/>
    <w:rsid w:val="003922FD"/>
    <w:rsid w:val="00394050"/>
    <w:rsid w:val="003A01F2"/>
    <w:rsid w:val="003B0956"/>
    <w:rsid w:val="003D1EC8"/>
    <w:rsid w:val="003D2C1D"/>
    <w:rsid w:val="003D2EFE"/>
    <w:rsid w:val="003D730A"/>
    <w:rsid w:val="003E2878"/>
    <w:rsid w:val="00406CE5"/>
    <w:rsid w:val="004232C2"/>
    <w:rsid w:val="004266FC"/>
    <w:rsid w:val="00436835"/>
    <w:rsid w:val="0044761F"/>
    <w:rsid w:val="004719F5"/>
    <w:rsid w:val="004868C8"/>
    <w:rsid w:val="004A6DB2"/>
    <w:rsid w:val="004B54E8"/>
    <w:rsid w:val="004C0D95"/>
    <w:rsid w:val="004D4F66"/>
    <w:rsid w:val="00505B9C"/>
    <w:rsid w:val="00577BCA"/>
    <w:rsid w:val="00580108"/>
    <w:rsid w:val="005A0553"/>
    <w:rsid w:val="005B1B96"/>
    <w:rsid w:val="005D1D51"/>
    <w:rsid w:val="005F09B6"/>
    <w:rsid w:val="005F168E"/>
    <w:rsid w:val="005F234C"/>
    <w:rsid w:val="006045F3"/>
    <w:rsid w:val="00631BC6"/>
    <w:rsid w:val="00646C0D"/>
    <w:rsid w:val="00657C34"/>
    <w:rsid w:val="00660AE4"/>
    <w:rsid w:val="006D133E"/>
    <w:rsid w:val="00721E11"/>
    <w:rsid w:val="00746959"/>
    <w:rsid w:val="00751017"/>
    <w:rsid w:val="007570F0"/>
    <w:rsid w:val="00763E65"/>
    <w:rsid w:val="00771E4C"/>
    <w:rsid w:val="00796698"/>
    <w:rsid w:val="007A5FD0"/>
    <w:rsid w:val="007B2553"/>
    <w:rsid w:val="00800D6F"/>
    <w:rsid w:val="00862EED"/>
    <w:rsid w:val="00880251"/>
    <w:rsid w:val="008A2A75"/>
    <w:rsid w:val="008A44C6"/>
    <w:rsid w:val="008B1FC2"/>
    <w:rsid w:val="008B2523"/>
    <w:rsid w:val="008D2BDE"/>
    <w:rsid w:val="008D4529"/>
    <w:rsid w:val="008F57FE"/>
    <w:rsid w:val="00901037"/>
    <w:rsid w:val="00940297"/>
    <w:rsid w:val="00954724"/>
    <w:rsid w:val="0095497A"/>
    <w:rsid w:val="009619CD"/>
    <w:rsid w:val="00974E97"/>
    <w:rsid w:val="0099561C"/>
    <w:rsid w:val="009B6374"/>
    <w:rsid w:val="009C39E0"/>
    <w:rsid w:val="009D1096"/>
    <w:rsid w:val="009D5236"/>
    <w:rsid w:val="00A203FA"/>
    <w:rsid w:val="00A75753"/>
    <w:rsid w:val="00AA1BCD"/>
    <w:rsid w:val="00AB0EED"/>
    <w:rsid w:val="00AB69B6"/>
    <w:rsid w:val="00AD4DFF"/>
    <w:rsid w:val="00AE677C"/>
    <w:rsid w:val="00AF535E"/>
    <w:rsid w:val="00B056A7"/>
    <w:rsid w:val="00B070D3"/>
    <w:rsid w:val="00B2170F"/>
    <w:rsid w:val="00B24D56"/>
    <w:rsid w:val="00B30B44"/>
    <w:rsid w:val="00B43FE5"/>
    <w:rsid w:val="00B47E81"/>
    <w:rsid w:val="00B9300B"/>
    <w:rsid w:val="00BA1701"/>
    <w:rsid w:val="00BE13C6"/>
    <w:rsid w:val="00BE5599"/>
    <w:rsid w:val="00C1368B"/>
    <w:rsid w:val="00C17CF9"/>
    <w:rsid w:val="00C26ECE"/>
    <w:rsid w:val="00C63A5D"/>
    <w:rsid w:val="00C82A0C"/>
    <w:rsid w:val="00C95C4C"/>
    <w:rsid w:val="00CA619B"/>
    <w:rsid w:val="00CA7737"/>
    <w:rsid w:val="00CB1315"/>
    <w:rsid w:val="00CC79EA"/>
    <w:rsid w:val="00CE000D"/>
    <w:rsid w:val="00CE22E7"/>
    <w:rsid w:val="00CE3334"/>
    <w:rsid w:val="00D1254E"/>
    <w:rsid w:val="00D1419A"/>
    <w:rsid w:val="00D16E73"/>
    <w:rsid w:val="00D3235A"/>
    <w:rsid w:val="00D52724"/>
    <w:rsid w:val="00D753E0"/>
    <w:rsid w:val="00DB4F56"/>
    <w:rsid w:val="00DC1312"/>
    <w:rsid w:val="00DE38C7"/>
    <w:rsid w:val="00E57FF4"/>
    <w:rsid w:val="00E930CB"/>
    <w:rsid w:val="00EC112E"/>
    <w:rsid w:val="00EC3E4C"/>
    <w:rsid w:val="00EC737B"/>
    <w:rsid w:val="00EF0CEB"/>
    <w:rsid w:val="00F13F69"/>
    <w:rsid w:val="00F332AD"/>
    <w:rsid w:val="00F60808"/>
    <w:rsid w:val="00F7629D"/>
    <w:rsid w:val="00F9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4C0D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0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4C0D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0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3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Monitoreo</cp:lastModifiedBy>
  <cp:revision>80</cp:revision>
  <cp:lastPrinted>2019-01-02T17:32:00Z</cp:lastPrinted>
  <dcterms:created xsi:type="dcterms:W3CDTF">2018-11-08T15:48:00Z</dcterms:created>
  <dcterms:modified xsi:type="dcterms:W3CDTF">2019-02-28T18:41:00Z</dcterms:modified>
</cp:coreProperties>
</file>